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32B9" w:rsidRDefault="006732B9" w:rsidP="00281143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undefined"/>
      <w:r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</w:p>
    <w:p w:rsidR="006732B9" w:rsidRDefault="006732B9" w:rsidP="00281143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Государственное автономное профессиональное образовательное учреждение</w:t>
      </w:r>
    </w:p>
    <w:p w:rsidR="006732B9" w:rsidRDefault="006732B9" w:rsidP="00281143">
      <w:pPr>
        <w:pStyle w:val="a3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0"/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08"/>
        <w:gridCol w:w="3800"/>
      </w:tblGrid>
      <w:tr w:rsidR="006732B9" w:rsidTr="00256E05">
        <w:tc>
          <w:tcPr>
            <w:tcW w:w="5908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ИНСТРУКЦИЯ</w:t>
      </w:r>
    </w:p>
    <w:p w:rsidR="006732B9" w:rsidRDefault="006732B9" w:rsidP="0028114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 w:rsidR="003B502D">
        <w:rPr>
          <w:rFonts w:ascii="Times New Roman" w:eastAsia="Times New Roman" w:hAnsi="Times New Roman" w:cs="Times New Roman"/>
          <w:sz w:val="28"/>
          <w:szCs w:val="28"/>
        </w:rPr>
        <w:t>подключению к СУБД на виртуальной машине</w:t>
      </w: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60"/>
        <w:gridCol w:w="4640"/>
      </w:tblGrid>
      <w:tr w:rsidR="006732B9" w:rsidTr="00256E05">
        <w:tc>
          <w:tcPr>
            <w:tcW w:w="496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4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732B9" w:rsidTr="00256E05">
        <w:tc>
          <w:tcPr>
            <w:tcW w:w="496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4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Исполнитель:</w:t>
            </w:r>
          </w:p>
          <w:p w:rsidR="006732B9" w:rsidRDefault="005931CE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_________________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А.Е.Федоров</w:t>
            </w:r>
            <w:proofErr w:type="spellEnd"/>
          </w:p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«___» __________________ 2023 г.</w:t>
            </w:r>
          </w:p>
        </w:tc>
      </w:tr>
      <w:tr w:rsidR="006732B9" w:rsidTr="00256E05">
        <w:tc>
          <w:tcPr>
            <w:tcW w:w="496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40" w:type="dxa"/>
          </w:tcPr>
          <w:p w:rsidR="006732B9" w:rsidRDefault="006732B9" w:rsidP="00281143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6732B9" w:rsidRDefault="006732B9" w:rsidP="0028114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2023</w:t>
      </w:r>
    </w:p>
    <w:p w:rsidR="006732B9" w:rsidRPr="00EB24B7" w:rsidRDefault="00EB24B7" w:rsidP="003D4271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Подключение к СУБД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MySQL</w:t>
      </w:r>
      <w:r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установленная на виртуальной машине</w:t>
      </w:r>
    </w:p>
    <w:p w:rsidR="006732B9" w:rsidRPr="003B502D" w:rsidRDefault="006732B9" w:rsidP="00281143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Запускаем и подключаемся к виртуальной машине (далее ВМ)</w:t>
      </w:r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заходи в браузер</w:t>
      </w:r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данном случае это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</w:t>
      </w:r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chrome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Вбиваем в адресную строку запрос </w:t>
      </w:r>
      <w:proofErr w:type="spellStart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download</w:t>
      </w:r>
      <w:proofErr w:type="spellEnd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mysql</w:t>
      </w:r>
      <w:proofErr w:type="spellEnd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заходим на сайт с заголовком </w:t>
      </w:r>
      <w:proofErr w:type="spellStart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download</w:t>
      </w:r>
      <w:proofErr w:type="spellEnd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mysql</w:t>
      </w:r>
      <w:proofErr w:type="spellEnd"/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installer</w:t>
      </w:r>
    </w:p>
    <w:p w:rsidR="00EB24B7" w:rsidRPr="00EB24B7" w:rsidRDefault="003D4271" w:rsidP="003D4271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8pt;height:285.85pt">
            <v:imagedata r:id="rId5" o:title="download mysql - Поиск в Google - Google Chrome 31" cropright="25562f"/>
          </v:shape>
        </w:pict>
      </w:r>
    </w:p>
    <w:p w:rsidR="005E39AA" w:rsidRPr="005E39AA" w:rsidRDefault="005E39AA" w:rsidP="00281143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E39A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установочного файла</w:t>
      </w:r>
    </w:p>
    <w:p w:rsidR="00EB24B7" w:rsidRPr="00EB24B7" w:rsidRDefault="006732B9" w:rsidP="00EB24B7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 Далее нужно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установочный п</w:t>
      </w:r>
      <w:r w:rsidR="003D42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акет для установки СУБД </w:t>
      </w:r>
      <w:proofErr w:type="gramStart"/>
      <w:r w:rsidR="003D4271">
        <w:rPr>
          <w:rFonts w:ascii="Times New Roman" w:eastAsia="Times New Roman" w:hAnsi="Times New Roman" w:cs="Times New Roman"/>
          <w:color w:val="000000"/>
          <w:sz w:val="28"/>
          <w:szCs w:val="28"/>
        </w:rPr>
        <w:t>на  ранее</w:t>
      </w:r>
      <w:proofErr w:type="gramEnd"/>
      <w:r w:rsidR="003D427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установленную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ВМ</w:t>
      </w:r>
    </w:p>
    <w:p w:rsidR="006732B9" w:rsidRDefault="003D4271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 id="_x0000_i1026" type="#_x0000_t75" style="width:325.6pt;height:181.6pt">
            <v:imagedata r:id="rId6" o:title="MySQL __ Download MySQL Installer - Google Chrome 31" croptop="22243f" cropbottom="1240f" cropright="19469f"/>
          </v:shape>
        </w:pict>
      </w:r>
    </w:p>
    <w:p w:rsidR="005E39AA" w:rsidRPr="00DD5B68" w:rsidRDefault="005E39AA" w:rsidP="00281143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2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EB24B7">
        <w:rPr>
          <w:rFonts w:ascii="Times New Roman" w:eastAsia="Times New Roman" w:hAnsi="Times New Roman"/>
          <w:sz w:val="28"/>
          <w:szCs w:val="28"/>
          <w:lang w:eastAsia="ru-RU"/>
        </w:rPr>
        <w:t>Скачивание пакета установки</w:t>
      </w:r>
    </w:p>
    <w:p w:rsidR="005E39AA" w:rsidRDefault="006732B9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732B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Запускаем установочный пакет и выбираем пункт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Full</w:t>
      </w:r>
      <w:r w:rsidR="003D427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pict>
          <v:shape id="_x0000_i1027" type="#_x0000_t75" style="width:365.35pt;height:285.85pt">
            <v:imagedata r:id="rId7" o:title="Win10 vm на DESKTOP-6865Q6Q - подключение к виртуальной машине 31" croptop="14497f" cropbottom="10526f" cropleft="19071f" cropright="18922f"/>
          </v:shape>
        </w:pict>
      </w:r>
    </w:p>
    <w:p w:rsidR="005E39AA" w:rsidRPr="00EB24B7" w:rsidRDefault="005E39AA" w:rsidP="00DD5B6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3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EB24B7">
        <w:rPr>
          <w:rFonts w:ascii="Times New Roman" w:eastAsia="Times New Roman" w:hAnsi="Times New Roman"/>
          <w:sz w:val="28"/>
          <w:szCs w:val="28"/>
          <w:lang w:eastAsia="ru-RU"/>
        </w:rPr>
        <w:t>Выбираем тип установки СУБД</w:t>
      </w:r>
    </w:p>
    <w:p w:rsidR="006732B9" w:rsidRPr="00EB24B7" w:rsidRDefault="005E39AA" w:rsidP="00281143">
      <w:pPr>
        <w:pStyle w:val="a3"/>
        <w:spacing w:line="360" w:lineRule="auto"/>
        <w:ind w:firstLine="567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="006732B9" w:rsidRPr="006732B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Далее мы нажимаем кнопку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execute</w:t>
      </w:r>
      <w:r w:rsidR="00EB24B7" w:rsidRP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>и ждем установку нужных продуктов для работы СУБД</w:t>
      </w:r>
    </w:p>
    <w:p w:rsidR="00553738" w:rsidRDefault="00553738" w:rsidP="00281143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:rsidR="005E39AA" w:rsidRDefault="00553738" w:rsidP="00510A98">
      <w:pPr>
        <w:pStyle w:val="a3"/>
        <w:spacing w:line="360" w:lineRule="auto"/>
        <w:ind w:firstLine="567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4714346" cy="3670712"/>
            <wp:effectExtent l="0" t="0" r="0" b="6350"/>
            <wp:docPr id="2" name="Рисунок 2" descr="C:\Users\user\AppData\Local\Microsoft\Windows\INetCache\Content.Word\Win10 vm на DESKTOP-6865Q6Q - подключение к виртуальной машине 31.10.2023 8_47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AppData\Local\Microsoft\Windows\INetCache\Content.Word\Win10 vm на DESKTOP-6865Q6Q - подключение к виртуальной машине 31.10.2023 8_47_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0" t="22424" r="28778" b="15758"/>
                    <a:stretch/>
                  </pic:blipFill>
                  <pic:spPr bwMode="auto">
                    <a:xfrm>
                      <a:off x="0" y="0"/>
                      <a:ext cx="4732974" cy="368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9AA" w:rsidRDefault="005E39AA" w:rsidP="00DD5B6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EB24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Выполнена установки </w:t>
      </w:r>
      <w:r w:rsidR="00553738">
        <w:rPr>
          <w:rFonts w:ascii="Times New Roman" w:eastAsia="Times New Roman" w:hAnsi="Times New Roman" w:cs="Times New Roman"/>
          <w:color w:val="000000"/>
          <w:sz w:val="28"/>
          <w:szCs w:val="28"/>
        </w:rPr>
        <w:t>продуктов</w:t>
      </w:r>
    </w:p>
    <w:p w:rsidR="00553738" w:rsidRPr="00553738" w:rsidRDefault="00553738" w:rsidP="00553738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373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5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устанавливаем компоненты СУБД</w:t>
      </w:r>
      <w:r w:rsidRPr="005537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нажав на кнопку</w:t>
      </w:r>
      <w:r w:rsidRPr="005537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execute</w:t>
      </w:r>
    </w:p>
    <w:p w:rsidR="005E39AA" w:rsidRPr="00553738" w:rsidRDefault="003D4271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pict>
          <v:shape id="_x0000_i1028" type="#_x0000_t75" style="width:380.4pt;height:4in">
            <v:imagedata r:id="rId9" o:title="Win10 vm на DESKTOP-6865Q6Q - подключение к виртуальной машине 31" croptop="14895f" cropbottom="10724f" cropleft="18860f" cropright="18923f"/>
          </v:shape>
        </w:pict>
      </w:r>
    </w:p>
    <w:p w:rsidR="003B502D" w:rsidRPr="003B502D" w:rsidRDefault="005E39AA" w:rsidP="003B502D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Pr="00553738">
        <w:rPr>
          <w:rFonts w:ascii="Times New Roman" w:hAnsi="Times New Roman"/>
          <w:sz w:val="28"/>
          <w:szCs w:val="28"/>
        </w:rPr>
        <w:t xml:space="preserve"> 5 </w:t>
      </w:r>
      <w:r w:rsidRPr="00553738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553738" w:rsidRPr="00553738">
        <w:rPr>
          <w:rFonts w:ascii="Times New Roman" w:eastAsia="Times New Roman" w:hAnsi="Times New Roman"/>
          <w:sz w:val="28"/>
          <w:szCs w:val="28"/>
          <w:lang w:eastAsia="ru-RU"/>
        </w:rPr>
        <w:t>У</w:t>
      </w:r>
      <w:r w:rsidR="00553738">
        <w:rPr>
          <w:rFonts w:ascii="Times New Roman" w:eastAsia="Times New Roman" w:hAnsi="Times New Roman"/>
          <w:sz w:val="28"/>
          <w:szCs w:val="28"/>
          <w:lang w:eastAsia="ru-RU"/>
        </w:rPr>
        <w:t>становка компонентов СУБД</w:t>
      </w:r>
    </w:p>
    <w:p w:rsidR="003B502D" w:rsidRPr="003B502D" w:rsidRDefault="003B502D" w:rsidP="00281143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 Во время установки попросят установить пароль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root</w:t>
      </w:r>
      <w:r w:rsidRPr="003B50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пользователя вводим тот пароль, который не забудем</w:t>
      </w:r>
      <w:r w:rsidRPr="003B502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создаем ниже пользователя, с помощью которого мы будем подключаться к этой БД. </w:t>
      </w:r>
    </w:p>
    <w:p w:rsidR="003B502D" w:rsidRPr="003B502D" w:rsidRDefault="003B502D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150D58" wp14:editId="4CADB22C">
            <wp:extent cx="4581525" cy="3488104"/>
            <wp:effectExtent l="0" t="0" r="0" b="0"/>
            <wp:docPr id="1" name="Рисунок 1" descr="C:\Users\user\AppData\Local\Microsoft\Windows\INetCache\Content.Word\Win10 vm на DESKTOP-6865Q6Q - подключение к виртуальной машине 31.10.2023 10_26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Win10 vm на DESKTOP-6865Q6Q - подключение к виртуальной машине 31.10.2023 10_26_3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12761" r="15891" b="14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10" cy="348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br/>
      </w:r>
      <w:r>
        <w:rPr>
          <w:rFonts w:ascii="Times New Roman" w:hAnsi="Times New Roman"/>
          <w:sz w:val="28"/>
          <w:szCs w:val="28"/>
        </w:rPr>
        <w:t>Рисунок 6</w:t>
      </w:r>
      <w:r w:rsidRPr="00553738">
        <w:rPr>
          <w:rFonts w:ascii="Times New Roman" w:hAnsi="Times New Roman"/>
          <w:sz w:val="28"/>
          <w:szCs w:val="28"/>
        </w:rPr>
        <w:t xml:space="preserve"> </w:t>
      </w:r>
      <w:r w:rsidRPr="00553738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Создание пользователя</w:t>
      </w:r>
    </w:p>
    <w:p w:rsidR="006E27FD" w:rsidRPr="003B502D" w:rsidRDefault="003B502D" w:rsidP="003B502D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7 Далее завершаем установку нажимая везде далее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next</w:t>
      </w:r>
      <w:r w:rsidRPr="006E27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запускаем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MySQL</w:t>
      </w:r>
      <w:r w:rsidRPr="006E27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Workbench</w:t>
      </w:r>
    </w:p>
    <w:p w:rsidR="006E27FD" w:rsidRDefault="006E27FD" w:rsidP="006E27FD">
      <w:pPr>
        <w:pStyle w:val="a3"/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4124325" cy="2257425"/>
            <wp:effectExtent l="0" t="0" r="9525" b="0"/>
            <wp:docPr id="4" name="Рисунок 4" descr="C:\Users\user\AppData\Local\Microsoft\Windows\INetCache\Content.Word\MySQL Workbench 31.10.2023 10_04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MySQL Workbench 31.10.2023 10_04_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12" b="34687"/>
                    <a:stretch/>
                  </pic:blipFill>
                  <pic:spPr bwMode="auto">
                    <a:xfrm>
                      <a:off x="0" y="0"/>
                      <a:ext cx="4133980" cy="22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9AA" w:rsidRPr="006E27FD" w:rsidRDefault="003B502D" w:rsidP="006E27FD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7</w:t>
      </w:r>
      <w:r w:rsidR="006E27FD" w:rsidRPr="00553738">
        <w:rPr>
          <w:rFonts w:ascii="Times New Roman" w:hAnsi="Times New Roman"/>
          <w:sz w:val="28"/>
          <w:szCs w:val="28"/>
        </w:rPr>
        <w:t xml:space="preserve"> </w:t>
      </w:r>
      <w:r w:rsidR="006E27FD" w:rsidRPr="00553738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6E27FD">
        <w:rPr>
          <w:rFonts w:ascii="Times New Roman" w:eastAsia="Times New Roman" w:hAnsi="Times New Roman"/>
          <w:sz w:val="28"/>
          <w:szCs w:val="28"/>
          <w:lang w:eastAsia="ru-RU"/>
        </w:rPr>
        <w:t>Запущенное СУБД</w:t>
      </w:r>
    </w:p>
    <w:p w:rsidR="005E39AA" w:rsidRPr="006E27FD" w:rsidRDefault="003B502D" w:rsidP="00281143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="005E39AA" w:rsidRPr="00DD5B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27FD">
        <w:rPr>
          <w:rFonts w:ascii="Times New Roman" w:eastAsia="Times New Roman" w:hAnsi="Times New Roman" w:cs="Times New Roman"/>
          <w:sz w:val="28"/>
          <w:szCs w:val="28"/>
        </w:rPr>
        <w:t xml:space="preserve">Далее мы переходим в диспетчер ВМ </w:t>
      </w:r>
      <w:r w:rsidR="006E27FD">
        <w:rPr>
          <w:rFonts w:ascii="Times New Roman" w:eastAsia="Times New Roman" w:hAnsi="Times New Roman" w:cs="Times New Roman"/>
          <w:sz w:val="28"/>
          <w:szCs w:val="28"/>
          <w:lang w:val="en-US"/>
        </w:rPr>
        <w:t>Hyper</w:t>
      </w:r>
      <w:r w:rsidR="006E27FD" w:rsidRPr="006E27FD">
        <w:rPr>
          <w:rFonts w:ascii="Times New Roman" w:eastAsia="Times New Roman" w:hAnsi="Times New Roman" w:cs="Times New Roman"/>
          <w:sz w:val="28"/>
          <w:szCs w:val="28"/>
        </w:rPr>
        <w:t>-</w:t>
      </w:r>
      <w:r w:rsidR="006E27FD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="006E27FD">
        <w:rPr>
          <w:rFonts w:ascii="Times New Roman" w:eastAsia="Times New Roman" w:hAnsi="Times New Roman" w:cs="Times New Roman"/>
          <w:sz w:val="28"/>
          <w:szCs w:val="28"/>
        </w:rPr>
        <w:t xml:space="preserve"> и нажимаем на вашу виртуальную машину</w:t>
      </w:r>
    </w:p>
    <w:p w:rsidR="005E39AA" w:rsidRDefault="005E39AA" w:rsidP="00281143">
      <w:pPr>
        <w:pStyle w:val="a3"/>
        <w:spacing w:line="360" w:lineRule="auto"/>
        <w:ind w:firstLine="567"/>
        <w:jc w:val="both"/>
      </w:pPr>
    </w:p>
    <w:p w:rsidR="006E27FD" w:rsidRDefault="003D4271" w:rsidP="006E27FD">
      <w:pPr>
        <w:pStyle w:val="a3"/>
        <w:spacing w:line="360" w:lineRule="auto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029" type="#_x0000_t75" style="width:282.65pt;height:233.2pt">
            <v:imagedata r:id="rId12" o:title="Диспетчер Hyper-V 31" cropleft="9047f" cropright="16936f"/>
          </v:shape>
        </w:pict>
      </w:r>
    </w:p>
    <w:p w:rsidR="005E39AA" w:rsidRPr="006E27FD" w:rsidRDefault="003B502D" w:rsidP="006E27FD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8</w:t>
      </w:r>
      <w:r w:rsidR="006E27FD" w:rsidRPr="00553738">
        <w:rPr>
          <w:rFonts w:ascii="Times New Roman" w:hAnsi="Times New Roman"/>
          <w:sz w:val="28"/>
          <w:szCs w:val="28"/>
        </w:rPr>
        <w:t xml:space="preserve"> </w:t>
      </w:r>
      <w:r w:rsidR="006E27FD" w:rsidRPr="00553738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6E27FD">
        <w:rPr>
          <w:rFonts w:ascii="Times New Roman" w:eastAsia="Times New Roman" w:hAnsi="Times New Roman"/>
          <w:sz w:val="28"/>
          <w:szCs w:val="28"/>
          <w:lang w:eastAsia="ru-RU"/>
        </w:rPr>
        <w:t xml:space="preserve">ВМ в </w:t>
      </w:r>
      <w:r w:rsidR="006E27FD">
        <w:rPr>
          <w:rFonts w:ascii="Times New Roman" w:eastAsia="Times New Roman" w:hAnsi="Times New Roman" w:cs="Times New Roman"/>
          <w:sz w:val="28"/>
          <w:szCs w:val="28"/>
          <w:lang w:val="en-US"/>
        </w:rPr>
        <w:t>Hyper</w:t>
      </w:r>
      <w:r w:rsidR="006E27FD" w:rsidRPr="006E27FD">
        <w:rPr>
          <w:rFonts w:ascii="Times New Roman" w:eastAsia="Times New Roman" w:hAnsi="Times New Roman" w:cs="Times New Roman"/>
          <w:sz w:val="28"/>
          <w:szCs w:val="28"/>
        </w:rPr>
        <w:t>-</w:t>
      </w:r>
      <w:r w:rsidR="006E27FD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="006E27FD" w:rsidRPr="006E27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81143" w:rsidRDefault="003B502D" w:rsidP="00281143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9</w:t>
      </w:r>
      <w:r w:rsidR="00281143" w:rsidRPr="002811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27FD">
        <w:rPr>
          <w:rFonts w:ascii="Times New Roman" w:eastAsia="Times New Roman" w:hAnsi="Times New Roman" w:cs="Times New Roman"/>
          <w:sz w:val="28"/>
          <w:szCs w:val="28"/>
        </w:rPr>
        <w:t xml:space="preserve">Нажимаем на кнопку снизу </w:t>
      </w:r>
      <w:r w:rsidR="006E27FD" w:rsidRPr="006E27FD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6E27FD">
        <w:rPr>
          <w:rFonts w:ascii="Times New Roman" w:eastAsia="Times New Roman" w:hAnsi="Times New Roman" w:cs="Times New Roman"/>
          <w:sz w:val="28"/>
          <w:szCs w:val="28"/>
        </w:rPr>
        <w:t>Сеть</w:t>
      </w:r>
      <w:r w:rsidR="006E27FD" w:rsidRPr="006E27FD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6E27FD">
        <w:rPr>
          <w:rFonts w:ascii="Times New Roman" w:eastAsia="Times New Roman" w:hAnsi="Times New Roman" w:cs="Times New Roman"/>
          <w:sz w:val="28"/>
          <w:szCs w:val="28"/>
        </w:rPr>
        <w:t xml:space="preserve"> и смотрим снизу на </w:t>
      </w:r>
      <w:proofErr w:type="spellStart"/>
      <w:r w:rsidR="006E27FD">
        <w:rPr>
          <w:rFonts w:ascii="Times New Roman" w:eastAsia="Times New Roman" w:hAnsi="Times New Roman" w:cs="Times New Roman"/>
          <w:sz w:val="28"/>
          <w:szCs w:val="28"/>
        </w:rPr>
        <w:t>айпи</w:t>
      </w:r>
      <w:proofErr w:type="spellEnd"/>
      <w:r w:rsidR="006E27FD">
        <w:rPr>
          <w:rFonts w:ascii="Times New Roman" w:eastAsia="Times New Roman" w:hAnsi="Times New Roman" w:cs="Times New Roman"/>
          <w:sz w:val="28"/>
          <w:szCs w:val="28"/>
        </w:rPr>
        <w:t xml:space="preserve"> адрес ВМ</w:t>
      </w:r>
    </w:p>
    <w:p w:rsidR="006E27FD" w:rsidRDefault="006E27FD" w:rsidP="00281143">
      <w:pPr>
        <w:pStyle w:val="a3"/>
        <w:spacing w:line="360" w:lineRule="auto"/>
        <w:ind w:firstLine="567"/>
        <w:jc w:val="both"/>
        <w:rPr>
          <w:noProof/>
          <w:lang w:eastAsia="ru-RU"/>
        </w:rPr>
      </w:pPr>
    </w:p>
    <w:p w:rsidR="006E27FD" w:rsidRPr="006E27FD" w:rsidRDefault="006E27FD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52825" cy="2962275"/>
            <wp:effectExtent l="0" t="0" r="9525" b="9525"/>
            <wp:docPr id="5" name="Рисунок 5" descr="C:\Users\user\AppData\Local\Microsoft\Windows\INetCache\Content.Word\Диспетчер Hyper-V 31.10.2023 10_06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\Content.Word\Диспетчер Hyper-V 31.10.2023 10_06_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6" r="25842"/>
                    <a:stretch/>
                  </pic:blipFill>
                  <pic:spPr bwMode="auto">
                    <a:xfrm>
                      <a:off x="0" y="0"/>
                      <a:ext cx="35528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9AA" w:rsidRDefault="003B502D" w:rsidP="006E27FD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Рисунок 9 </w:t>
      </w:r>
      <w:r w:rsidR="006E27FD" w:rsidRPr="00553738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 w:rsidR="006E27FD">
        <w:rPr>
          <w:rFonts w:ascii="Times New Roman" w:eastAsia="Times New Roman" w:hAnsi="Times New Roman"/>
          <w:sz w:val="28"/>
          <w:szCs w:val="28"/>
          <w:lang w:eastAsia="ru-RU"/>
        </w:rPr>
        <w:t>Сеть ВМ</w:t>
      </w:r>
    </w:p>
    <w:p w:rsidR="00320D76" w:rsidRDefault="003B502D" w:rsidP="00320D76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10</w:t>
      </w:r>
      <w:r w:rsidR="00DD5B68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6E27FD">
        <w:rPr>
          <w:rFonts w:ascii="Times New Roman" w:eastAsia="Times New Roman" w:hAnsi="Times New Roman"/>
          <w:sz w:val="28"/>
          <w:szCs w:val="28"/>
          <w:lang w:eastAsia="ru-RU"/>
        </w:rPr>
        <w:t xml:space="preserve">Заходим в СУБД на нашем компьютере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и добавляем новое соединение с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айпи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которое мы увидели в предыдущем шагу</w:t>
      </w:r>
      <w:r w:rsidRPr="003B502D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а также меняем имя пользователя на то что мы задали </w:t>
      </w:r>
      <w:r w:rsidR="00320D76">
        <w:rPr>
          <w:rFonts w:ascii="Times New Roman" w:eastAsia="Times New Roman" w:hAnsi="Times New Roman"/>
          <w:sz w:val="28"/>
          <w:szCs w:val="28"/>
          <w:lang w:eastAsia="ru-RU"/>
        </w:rPr>
        <w:t>и вводим к нему пароль после чего проверяем подключение. После чего нам выведется окно с успешным подключением</w:t>
      </w:r>
    </w:p>
    <w:p w:rsidR="00C36FC2" w:rsidRPr="003B502D" w:rsidRDefault="00320D76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4381DB2" wp14:editId="57D8205C">
            <wp:extent cx="3533775" cy="2257425"/>
            <wp:effectExtent l="0" t="0" r="9525" b="9525"/>
            <wp:docPr id="3" name="Рисунок 3" descr="C:\Users\user\AppData\Local\Microsoft\Windows\INetCache\Content.Word\Setup New Connection 31.10.2023 9_17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AppData\Local\Microsoft\Windows\INetCache\Content.Word\Setup New Connection 31.10.2023 9_17_0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FC2" w:rsidRDefault="00320D76" w:rsidP="00C36FC2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10</w:t>
      </w:r>
      <w:r w:rsidR="00C36FC2" w:rsidRPr="005E39AA">
        <w:rPr>
          <w:rFonts w:ascii="Times New Roman" w:hAnsi="Times New Roman"/>
          <w:sz w:val="28"/>
          <w:szCs w:val="28"/>
        </w:rPr>
        <w:t xml:space="preserve"> </w:t>
      </w:r>
      <w:r w:rsidR="00C36FC2" w:rsidRPr="005E39AA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Результат проверки подключения</w:t>
      </w:r>
    </w:p>
    <w:p w:rsidR="00320D76" w:rsidRDefault="00320D76" w:rsidP="00320D76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11 После тестирования подключения к БД</w:t>
      </w:r>
      <w:r w:rsidRPr="00320D76">
        <w:rPr>
          <w:rFonts w:ascii="Times New Roman" w:eastAsia="Times New Roman" w:hAnsi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мы добавляем подключение и теперь есть доступ к той БД которая у нас есть на ВМ</w:t>
      </w:r>
    </w:p>
    <w:p w:rsidR="00320D76" w:rsidRPr="00320D76" w:rsidRDefault="00510A98" w:rsidP="00510A98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" w:name="_GoBack"/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pict>
          <v:shape id="_x0000_i1030" type="#_x0000_t75" style="width:296.6pt;height:203.1pt">
            <v:imagedata r:id="rId15" o:title="Снимок экрана (780)" cropbottom="48684f" cropright="51733f"/>
          </v:shape>
        </w:pict>
      </w:r>
      <w:bookmarkEnd w:id="1"/>
    </w:p>
    <w:p w:rsidR="00320D76" w:rsidRDefault="00320D76" w:rsidP="00320D76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Рисунок 11</w:t>
      </w:r>
      <w:r w:rsidRPr="005E39AA">
        <w:rPr>
          <w:rFonts w:ascii="Times New Roman" w:hAnsi="Times New Roman"/>
          <w:sz w:val="28"/>
          <w:szCs w:val="28"/>
        </w:rPr>
        <w:t xml:space="preserve"> </w:t>
      </w:r>
      <w:r w:rsidRPr="005E39AA">
        <w:rPr>
          <w:rFonts w:ascii="Times New Roman" w:eastAsia="Times New Roman" w:hAnsi="Times New Roman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Результат подключения</w:t>
      </w:r>
    </w:p>
    <w:p w:rsidR="00320D76" w:rsidRPr="00320D76" w:rsidRDefault="00320D76" w:rsidP="00C36FC2">
      <w:pPr>
        <w:pStyle w:val="a3"/>
        <w:spacing w:line="360" w:lineRule="auto"/>
        <w:ind w:firstLine="567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C36FC2" w:rsidRPr="00C36FC2" w:rsidRDefault="00C36FC2" w:rsidP="00281143">
      <w:pPr>
        <w:pStyle w:val="a3"/>
        <w:spacing w:line="360" w:lineRule="auto"/>
        <w:ind w:firstLine="567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sectPr w:rsidR="00C36FC2" w:rsidRPr="00C36F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56A"/>
    <w:rsid w:val="001D5463"/>
    <w:rsid w:val="00225BC8"/>
    <w:rsid w:val="00281143"/>
    <w:rsid w:val="00320D76"/>
    <w:rsid w:val="003B502D"/>
    <w:rsid w:val="003D4271"/>
    <w:rsid w:val="0048472E"/>
    <w:rsid w:val="00510A98"/>
    <w:rsid w:val="00553738"/>
    <w:rsid w:val="005931CE"/>
    <w:rsid w:val="005E39AA"/>
    <w:rsid w:val="006608F3"/>
    <w:rsid w:val="006732B9"/>
    <w:rsid w:val="006E27FD"/>
    <w:rsid w:val="00C1756A"/>
    <w:rsid w:val="00C36FC2"/>
    <w:rsid w:val="00C5178D"/>
    <w:rsid w:val="00DD5B68"/>
    <w:rsid w:val="00E40AC7"/>
    <w:rsid w:val="00EB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0650AF"/>
  <w15:chartTrackingRefBased/>
  <w15:docId w15:val="{997BC9A6-8334-41EA-823D-DF22674CA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6732B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08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06352-4A2F-4C89-A81E-114603376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dcterms:created xsi:type="dcterms:W3CDTF">2023-10-31T05:11:00Z</dcterms:created>
  <dcterms:modified xsi:type="dcterms:W3CDTF">2023-10-31T07:03:00Z</dcterms:modified>
</cp:coreProperties>
</file>